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EE2D3C">
        <w:rPr>
          <w:bCs w:val="0"/>
          <w:sz w:val="24"/>
          <w:szCs w:val="24"/>
        </w:rPr>
        <w:t>45</w:t>
      </w:r>
      <w:r w:rsidR="00373B64">
        <w:rPr>
          <w:bCs w:val="0"/>
          <w:sz w:val="24"/>
          <w:szCs w:val="24"/>
        </w:rPr>
        <w:t xml:space="preserve">  </w:t>
      </w:r>
      <w:bookmarkStart w:id="0" w:name="_GoBack"/>
      <w:r w:rsidR="00FE5435">
        <w:rPr>
          <w:color w:val="000000"/>
          <w:sz w:val="28"/>
          <w:szCs w:val="28"/>
        </w:rPr>
        <w:t xml:space="preserve">о </w:t>
      </w:r>
      <w:r w:rsidR="00FE5435" w:rsidRPr="002A55EF">
        <w:rPr>
          <w:color w:val="000000"/>
          <w:sz w:val="28"/>
          <w:szCs w:val="28"/>
        </w:rPr>
        <w:t>проведени</w:t>
      </w:r>
      <w:r w:rsidR="00FE5435">
        <w:rPr>
          <w:color w:val="000000"/>
          <w:sz w:val="28"/>
          <w:szCs w:val="28"/>
        </w:rPr>
        <w:t xml:space="preserve">и закупа </w:t>
      </w:r>
      <w:r w:rsidR="00FC1683">
        <w:rPr>
          <w:color w:val="000000"/>
          <w:sz w:val="28"/>
          <w:szCs w:val="28"/>
        </w:rPr>
        <w:t>лекарственных средств</w:t>
      </w:r>
      <w:r w:rsidR="007A68DB">
        <w:rPr>
          <w:color w:val="000000"/>
          <w:sz w:val="28"/>
          <w:szCs w:val="28"/>
        </w:rPr>
        <w:t xml:space="preserve">  и </w:t>
      </w:r>
      <w:r w:rsidR="00FE5435">
        <w:rPr>
          <w:color w:val="000000"/>
          <w:sz w:val="28"/>
          <w:szCs w:val="28"/>
        </w:rPr>
        <w:t>медицинских изделий (</w:t>
      </w:r>
      <w:r w:rsidR="00FE5435">
        <w:t>хим.реактивы,</w:t>
      </w:r>
      <w:r w:rsidR="00FE5435" w:rsidRPr="00FF64DC">
        <w:t xml:space="preserve"> </w:t>
      </w:r>
      <w:r w:rsidR="00FE5435" w:rsidRPr="006A2819">
        <w:t>лабораторная посуда и инструментарий</w:t>
      </w:r>
      <w:r w:rsidR="00C73BCD">
        <w:t>,</w:t>
      </w:r>
      <w:r w:rsidR="00FE5435">
        <w:rPr>
          <w:color w:val="000000"/>
          <w:sz w:val="28"/>
          <w:szCs w:val="28"/>
        </w:rPr>
        <w:t>)</w:t>
      </w:r>
      <w:bookmarkEnd w:id="0"/>
      <w:r w:rsidR="00BB5A05">
        <w:rPr>
          <w:sz w:val="24"/>
          <w:szCs w:val="24"/>
        </w:rPr>
        <w:t xml:space="preserve">, </w:t>
      </w:r>
      <w:r w:rsidR="00A9636C">
        <w:rPr>
          <w:sz w:val="24"/>
          <w:szCs w:val="24"/>
        </w:rPr>
        <w:t xml:space="preserve"> на 2021 год</w:t>
      </w:r>
      <w:r w:rsidR="00FC48B3"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C22502">
        <w:rPr>
          <w:b w:val="0"/>
          <w:sz w:val="24"/>
          <w:szCs w:val="24"/>
        </w:rPr>
        <w:t>4</w:t>
      </w:r>
      <w:r w:rsidR="00FC48B3">
        <w:rPr>
          <w:b w:val="0"/>
          <w:sz w:val="24"/>
          <w:szCs w:val="24"/>
        </w:rPr>
        <w:t xml:space="preserve"> </w:t>
      </w:r>
      <w:r w:rsidR="00C9366A">
        <w:rPr>
          <w:b w:val="0"/>
          <w:sz w:val="24"/>
          <w:szCs w:val="24"/>
        </w:rPr>
        <w:t>августа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Pr="004E43CA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>о проведении закупа лекарственных средств  и медицинских изделий (</w:t>
      </w:r>
      <w:r w:rsidR="004E43CA" w:rsidRPr="004E43CA">
        <w:t>хим</w:t>
      </w:r>
      <w:proofErr w:type="gramStart"/>
      <w:r w:rsidR="004E43CA" w:rsidRPr="004E43CA">
        <w:t>.р</w:t>
      </w:r>
      <w:proofErr w:type="gramEnd"/>
      <w:r w:rsidR="004E43CA" w:rsidRPr="004E43CA">
        <w:t>еактивы, лабораторная посуда и инструментарий</w:t>
      </w:r>
      <w:r w:rsidR="004B1DE5">
        <w:t>)</w:t>
      </w:r>
      <w:r w:rsidR="004E43CA" w:rsidRPr="004E43CA">
        <w:t xml:space="preserve">, </w:t>
      </w:r>
      <w:r w:rsidR="00220FCD" w:rsidRPr="004E43CA">
        <w:t>на 2021 год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1A2114">
        <w:rPr>
          <w:b/>
          <w:spacing w:val="2"/>
        </w:rPr>
        <w:t>4</w:t>
      </w:r>
      <w:r w:rsidR="009B6935">
        <w:rPr>
          <w:b/>
          <w:spacing w:val="2"/>
        </w:rPr>
        <w:t> </w:t>
      </w:r>
      <w:r w:rsidR="001A2114">
        <w:rPr>
          <w:b/>
          <w:spacing w:val="2"/>
        </w:rPr>
        <w:t>530</w:t>
      </w:r>
      <w:r w:rsidR="009B6935">
        <w:rPr>
          <w:b/>
          <w:spacing w:val="2"/>
        </w:rPr>
        <w:t xml:space="preserve"> </w:t>
      </w:r>
      <w:r w:rsidR="001A2114">
        <w:rPr>
          <w:b/>
          <w:spacing w:val="2"/>
        </w:rPr>
        <w:t>063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Pr="004E43CA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3F2140" w:rsidRPr="004E43CA">
        <w:rPr>
          <w:spacing w:val="2"/>
          <w:lang w:val="kk-KZ"/>
        </w:rPr>
        <w:t>;</w:t>
      </w:r>
      <w:bookmarkStart w:id="1" w:name="z196"/>
      <w:bookmarkEnd w:id="1"/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40D14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B72C96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25</w:t>
      </w:r>
      <w:r w:rsidR="00373B64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B1704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августа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4E43CA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BB1A1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2" w:name="z197"/>
      <w:bookmarkEnd w:id="2"/>
      <w:r w:rsidR="00E20657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B1704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</w:t>
      </w:r>
      <w:r w:rsidR="006A223D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приложения 1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</w:t>
      </w:r>
      <w:proofErr w:type="gramStart"/>
      <w:r w:rsidR="006711C0" w:rsidRPr="004E43CA">
        <w:t>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КазахстанПостановление Правительства Республики Казахстан от 4 июня</w:t>
      </w:r>
      <w:proofErr w:type="gramEnd"/>
      <w:r w:rsidR="00201D5D" w:rsidRPr="004E43CA">
        <w:t xml:space="preserve">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3" w:name="z198"/>
      <w:bookmarkEnd w:id="3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B72C96">
        <w:rPr>
          <w:spacing w:val="2"/>
          <w:lang w:val="kk-KZ"/>
        </w:rPr>
        <w:t>25</w:t>
      </w:r>
      <w:r w:rsidR="00EB0339" w:rsidRPr="004E43CA">
        <w:rPr>
          <w:spacing w:val="2"/>
          <w:lang w:val="kk-KZ"/>
        </w:rPr>
        <w:t>.</w:t>
      </w:r>
      <w:r w:rsidR="000313FB" w:rsidRPr="004E43CA">
        <w:rPr>
          <w:spacing w:val="2"/>
          <w:lang w:val="kk-KZ"/>
        </w:rPr>
        <w:t>0</w:t>
      </w:r>
      <w:r w:rsidR="00996A09" w:rsidRPr="004E43CA">
        <w:rPr>
          <w:spacing w:val="2"/>
          <w:lang w:val="kk-KZ"/>
        </w:rPr>
        <w:t>8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B01345" w:rsidRPr="004E43CA">
        <w:rPr>
          <w:spacing w:val="2"/>
          <w:lang w:val="kk-KZ"/>
        </w:rPr>
        <w:t>1</w:t>
      </w:r>
      <w:r w:rsidRPr="004E43CA">
        <w:rPr>
          <w:spacing w:val="2"/>
          <w:lang w:val="kk-KZ"/>
        </w:rPr>
        <w:t xml:space="preserve"> г.</w:t>
      </w:r>
      <w:r w:rsidR="00FF16F0" w:rsidRPr="004E43CA">
        <w:rPr>
          <w:spacing w:val="2"/>
          <w:lang w:val="kk-KZ"/>
        </w:rPr>
        <w:t>1</w:t>
      </w:r>
      <w:r w:rsidR="00340D14" w:rsidRPr="004E43CA">
        <w:rPr>
          <w:spacing w:val="2"/>
          <w:lang w:val="kk-KZ"/>
        </w:rPr>
        <w:t>1</w:t>
      </w:r>
      <w:r w:rsidR="00A95408" w:rsidRPr="004E43CA">
        <w:rPr>
          <w:spacing w:val="2"/>
          <w:lang w:val="kk-KZ"/>
        </w:rPr>
        <w:t>:00 ч.</w:t>
      </w:r>
      <w:r w:rsidR="003F2140" w:rsidRPr="004E43CA">
        <w:rPr>
          <w:spacing w:val="2"/>
          <w:lang w:val="kk-KZ"/>
        </w:rPr>
        <w:t>;</w:t>
      </w:r>
      <w:bookmarkStart w:id="4" w:name="z199"/>
      <w:bookmarkEnd w:id="4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B72C96">
        <w:rPr>
          <w:spacing w:val="2"/>
          <w:lang w:val="kk-KZ"/>
        </w:rPr>
        <w:t>25</w:t>
      </w:r>
      <w:r w:rsidR="003221C9" w:rsidRPr="004E43CA">
        <w:rPr>
          <w:spacing w:val="2"/>
          <w:lang w:val="kk-KZ"/>
        </w:rPr>
        <w:t>.</w:t>
      </w:r>
      <w:r w:rsidR="000313FB" w:rsidRPr="004E43CA">
        <w:rPr>
          <w:spacing w:val="2"/>
          <w:lang w:val="kk-KZ"/>
        </w:rPr>
        <w:t>0</w:t>
      </w:r>
      <w:r w:rsidR="00996A09" w:rsidRPr="004E43CA">
        <w:rPr>
          <w:spacing w:val="2"/>
          <w:lang w:val="kk-KZ"/>
        </w:rPr>
        <w:t>8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D67632" w:rsidRPr="004E43CA">
        <w:rPr>
          <w:spacing w:val="2"/>
          <w:lang w:val="kk-KZ"/>
        </w:rPr>
        <w:t>1</w:t>
      </w:r>
      <w:r w:rsidR="003221C9" w:rsidRPr="004E43CA">
        <w:rPr>
          <w:spacing w:val="2"/>
          <w:lang w:val="kk-KZ"/>
        </w:rPr>
        <w:t xml:space="preserve"> г. в 1</w:t>
      </w:r>
      <w:r w:rsidR="00340D14" w:rsidRPr="004E43CA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996A09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06E8"/>
    <w:rsid w:val="000F50FD"/>
    <w:rsid w:val="00106668"/>
    <w:rsid w:val="00107127"/>
    <w:rsid w:val="00144C2F"/>
    <w:rsid w:val="001516F1"/>
    <w:rsid w:val="00152498"/>
    <w:rsid w:val="0015492F"/>
    <w:rsid w:val="001624FB"/>
    <w:rsid w:val="00171611"/>
    <w:rsid w:val="0018024E"/>
    <w:rsid w:val="00186AA0"/>
    <w:rsid w:val="00191EEB"/>
    <w:rsid w:val="00193D17"/>
    <w:rsid w:val="00196EC0"/>
    <w:rsid w:val="001A2114"/>
    <w:rsid w:val="001A2A04"/>
    <w:rsid w:val="001A3D94"/>
    <w:rsid w:val="001A6270"/>
    <w:rsid w:val="001B4D30"/>
    <w:rsid w:val="001C3FA2"/>
    <w:rsid w:val="001D0B5B"/>
    <w:rsid w:val="001D36F9"/>
    <w:rsid w:val="001F3B85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301EE6"/>
    <w:rsid w:val="00313046"/>
    <w:rsid w:val="003221C9"/>
    <w:rsid w:val="00322554"/>
    <w:rsid w:val="00323C57"/>
    <w:rsid w:val="00330E2A"/>
    <w:rsid w:val="00333225"/>
    <w:rsid w:val="0033770F"/>
    <w:rsid w:val="00340D14"/>
    <w:rsid w:val="00373B64"/>
    <w:rsid w:val="0039654F"/>
    <w:rsid w:val="003B0232"/>
    <w:rsid w:val="003B203C"/>
    <w:rsid w:val="003C4705"/>
    <w:rsid w:val="003D5691"/>
    <w:rsid w:val="003D65ED"/>
    <w:rsid w:val="003E5C42"/>
    <w:rsid w:val="003E5CAB"/>
    <w:rsid w:val="003F2140"/>
    <w:rsid w:val="00401F2B"/>
    <w:rsid w:val="004156B1"/>
    <w:rsid w:val="0042529B"/>
    <w:rsid w:val="00442C9B"/>
    <w:rsid w:val="00447614"/>
    <w:rsid w:val="004613B5"/>
    <w:rsid w:val="00470BC4"/>
    <w:rsid w:val="0048586C"/>
    <w:rsid w:val="004866C7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6820"/>
    <w:rsid w:val="00547235"/>
    <w:rsid w:val="005563F4"/>
    <w:rsid w:val="005614C5"/>
    <w:rsid w:val="00570CC1"/>
    <w:rsid w:val="00581FE4"/>
    <w:rsid w:val="00594B41"/>
    <w:rsid w:val="005A2EDA"/>
    <w:rsid w:val="005B2A87"/>
    <w:rsid w:val="005B580C"/>
    <w:rsid w:val="005B62B1"/>
    <w:rsid w:val="005C589D"/>
    <w:rsid w:val="005D16C3"/>
    <w:rsid w:val="005D7615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B6361"/>
    <w:rsid w:val="006C7CD8"/>
    <w:rsid w:val="006E0885"/>
    <w:rsid w:val="006F2B51"/>
    <w:rsid w:val="0070211A"/>
    <w:rsid w:val="00722C30"/>
    <w:rsid w:val="00735539"/>
    <w:rsid w:val="0074660E"/>
    <w:rsid w:val="00746BD8"/>
    <w:rsid w:val="00762D55"/>
    <w:rsid w:val="0076531A"/>
    <w:rsid w:val="0077394D"/>
    <w:rsid w:val="00776C39"/>
    <w:rsid w:val="00795E34"/>
    <w:rsid w:val="007A0A85"/>
    <w:rsid w:val="007A68DB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95D79"/>
    <w:rsid w:val="008A7E09"/>
    <w:rsid w:val="0090094C"/>
    <w:rsid w:val="00930005"/>
    <w:rsid w:val="00943EC8"/>
    <w:rsid w:val="0096123C"/>
    <w:rsid w:val="0099380C"/>
    <w:rsid w:val="00996A09"/>
    <w:rsid w:val="009A37CF"/>
    <w:rsid w:val="009A4B2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4226B"/>
    <w:rsid w:val="00A5188F"/>
    <w:rsid w:val="00A60D35"/>
    <w:rsid w:val="00A6526E"/>
    <w:rsid w:val="00A65C4B"/>
    <w:rsid w:val="00A7070E"/>
    <w:rsid w:val="00A80907"/>
    <w:rsid w:val="00A9358F"/>
    <w:rsid w:val="00A95408"/>
    <w:rsid w:val="00A9636C"/>
    <w:rsid w:val="00AA72B0"/>
    <w:rsid w:val="00AC1C9F"/>
    <w:rsid w:val="00AD4E70"/>
    <w:rsid w:val="00AE0BC9"/>
    <w:rsid w:val="00AE359D"/>
    <w:rsid w:val="00AE39B8"/>
    <w:rsid w:val="00AE3DAC"/>
    <w:rsid w:val="00AF389D"/>
    <w:rsid w:val="00AF6CF4"/>
    <w:rsid w:val="00AF700C"/>
    <w:rsid w:val="00B01345"/>
    <w:rsid w:val="00B12E5F"/>
    <w:rsid w:val="00B1704B"/>
    <w:rsid w:val="00B42A1B"/>
    <w:rsid w:val="00B707A5"/>
    <w:rsid w:val="00B72C96"/>
    <w:rsid w:val="00B80060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53353"/>
    <w:rsid w:val="00C537D0"/>
    <w:rsid w:val="00C71FA1"/>
    <w:rsid w:val="00C73BCD"/>
    <w:rsid w:val="00C74F52"/>
    <w:rsid w:val="00C7758D"/>
    <w:rsid w:val="00C80392"/>
    <w:rsid w:val="00C8273B"/>
    <w:rsid w:val="00C85DCF"/>
    <w:rsid w:val="00C85F82"/>
    <w:rsid w:val="00C9366A"/>
    <w:rsid w:val="00C953D5"/>
    <w:rsid w:val="00CA2BEC"/>
    <w:rsid w:val="00CC4BDD"/>
    <w:rsid w:val="00CD7908"/>
    <w:rsid w:val="00CE051D"/>
    <w:rsid w:val="00CF55BF"/>
    <w:rsid w:val="00D03C65"/>
    <w:rsid w:val="00D0434E"/>
    <w:rsid w:val="00D33120"/>
    <w:rsid w:val="00D52BCC"/>
    <w:rsid w:val="00D653CA"/>
    <w:rsid w:val="00D675A3"/>
    <w:rsid w:val="00D67632"/>
    <w:rsid w:val="00D836F9"/>
    <w:rsid w:val="00D83F22"/>
    <w:rsid w:val="00D91718"/>
    <w:rsid w:val="00D925C7"/>
    <w:rsid w:val="00D93401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A4BC1"/>
    <w:rsid w:val="00EB0339"/>
    <w:rsid w:val="00EB7882"/>
    <w:rsid w:val="00EC096F"/>
    <w:rsid w:val="00ED716B"/>
    <w:rsid w:val="00EE2D3C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97228"/>
    <w:rsid w:val="00FA15BD"/>
    <w:rsid w:val="00FA241A"/>
    <w:rsid w:val="00FB21D9"/>
    <w:rsid w:val="00FB287C"/>
    <w:rsid w:val="00FC1683"/>
    <w:rsid w:val="00FC24BF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126</cp:revision>
  <cp:lastPrinted>2021-08-04T09:00:00Z</cp:lastPrinted>
  <dcterms:created xsi:type="dcterms:W3CDTF">2017-02-17T03:17:00Z</dcterms:created>
  <dcterms:modified xsi:type="dcterms:W3CDTF">2021-08-04T09:01:00Z</dcterms:modified>
</cp:coreProperties>
</file>